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CB" w:rsidRDefault="007C415F">
      <w:pPr>
        <w:spacing w:line="56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  <w:hyperlink r:id="rId4" w:history="1">
        <w:r>
          <w:rPr>
            <w:rFonts w:ascii="仿宋" w:eastAsia="仿宋" w:hAnsi="仿宋" w:cs="仿宋" w:hint="eastAsia"/>
            <w:bCs/>
            <w:sz w:val="32"/>
            <w:szCs w:val="32"/>
          </w:rPr>
          <w:t>培训班报名回执</w:t>
        </w:r>
      </w:hyperlink>
    </w:p>
    <w:tbl>
      <w:tblPr>
        <w:tblW w:w="140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375"/>
        <w:gridCol w:w="4100"/>
        <w:gridCol w:w="2100"/>
        <w:gridCol w:w="2050"/>
        <w:gridCol w:w="2244"/>
      </w:tblGrid>
      <w:tr w:rsidR="00143ACB">
        <w:trPr>
          <w:trHeight w:val="578"/>
          <w:jc w:val="center"/>
        </w:trPr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7C415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参与方式</w:t>
            </w:r>
          </w:p>
          <w:p w:rsidR="00143ACB" w:rsidRDefault="007C415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（线上或线下）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7C415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7C415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7C415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职位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7C415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手机号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ACB" w:rsidRDefault="007C415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邮箱</w:t>
            </w:r>
          </w:p>
        </w:tc>
      </w:tr>
      <w:tr w:rsidR="00143ACB">
        <w:trPr>
          <w:trHeight w:val="520"/>
          <w:jc w:val="center"/>
        </w:trPr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143ACB">
        <w:trPr>
          <w:trHeight w:val="582"/>
          <w:jc w:val="center"/>
        </w:trPr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143ACB">
        <w:trPr>
          <w:trHeight w:val="582"/>
          <w:jc w:val="center"/>
        </w:trPr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ACB" w:rsidRDefault="00143AC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</w:tbl>
    <w:p w:rsidR="00143ACB" w:rsidRDefault="00143ACB">
      <w:pPr>
        <w:spacing w:line="560" w:lineRule="exact"/>
        <w:rPr>
          <w:sz w:val="32"/>
          <w:szCs w:val="32"/>
        </w:rPr>
      </w:pPr>
    </w:p>
    <w:sectPr w:rsidR="00143A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1YjhhZTk2Y2I0ZGQ3NDRjOGNjNzczN2Q0OTQxNTMifQ=="/>
  </w:docVars>
  <w:rsids>
    <w:rsidRoot w:val="005C7AA7"/>
    <w:rsid w:val="00030A24"/>
    <w:rsid w:val="00074A92"/>
    <w:rsid w:val="000C1B19"/>
    <w:rsid w:val="00143ACB"/>
    <w:rsid w:val="001F3AD2"/>
    <w:rsid w:val="001F3F3A"/>
    <w:rsid w:val="00225AB4"/>
    <w:rsid w:val="003F0190"/>
    <w:rsid w:val="00440073"/>
    <w:rsid w:val="00454955"/>
    <w:rsid w:val="00474D84"/>
    <w:rsid w:val="004E25BF"/>
    <w:rsid w:val="005705EC"/>
    <w:rsid w:val="005A31D0"/>
    <w:rsid w:val="005C7AA7"/>
    <w:rsid w:val="005F4350"/>
    <w:rsid w:val="0066495F"/>
    <w:rsid w:val="00694031"/>
    <w:rsid w:val="006F5854"/>
    <w:rsid w:val="007C415F"/>
    <w:rsid w:val="0084129A"/>
    <w:rsid w:val="0088617B"/>
    <w:rsid w:val="008A7A6E"/>
    <w:rsid w:val="00903908"/>
    <w:rsid w:val="00A21C3A"/>
    <w:rsid w:val="00A41063"/>
    <w:rsid w:val="00AE61FF"/>
    <w:rsid w:val="00BC2B7D"/>
    <w:rsid w:val="00C23DCA"/>
    <w:rsid w:val="00C27628"/>
    <w:rsid w:val="00C37CFE"/>
    <w:rsid w:val="00CC3D55"/>
    <w:rsid w:val="00CE137E"/>
    <w:rsid w:val="00CE3BAE"/>
    <w:rsid w:val="00D33391"/>
    <w:rsid w:val="00D963BF"/>
    <w:rsid w:val="00F71BCD"/>
    <w:rsid w:val="00F91451"/>
    <w:rsid w:val="01BC5E77"/>
    <w:rsid w:val="02EB4148"/>
    <w:rsid w:val="038E7BDD"/>
    <w:rsid w:val="042B4EEC"/>
    <w:rsid w:val="04B01412"/>
    <w:rsid w:val="04CF123D"/>
    <w:rsid w:val="05A95A1C"/>
    <w:rsid w:val="06742D17"/>
    <w:rsid w:val="06BA193F"/>
    <w:rsid w:val="06DE60D8"/>
    <w:rsid w:val="07192BD1"/>
    <w:rsid w:val="08141BBB"/>
    <w:rsid w:val="0AB245AC"/>
    <w:rsid w:val="0B6078F8"/>
    <w:rsid w:val="0D5237D9"/>
    <w:rsid w:val="0E462B7A"/>
    <w:rsid w:val="0ED9558E"/>
    <w:rsid w:val="0ED95C75"/>
    <w:rsid w:val="0FB0783B"/>
    <w:rsid w:val="1003023C"/>
    <w:rsid w:val="13353EEC"/>
    <w:rsid w:val="18744285"/>
    <w:rsid w:val="18956888"/>
    <w:rsid w:val="19C127D1"/>
    <w:rsid w:val="1A75431E"/>
    <w:rsid w:val="1B9A2045"/>
    <w:rsid w:val="1CBB2E61"/>
    <w:rsid w:val="1CE64666"/>
    <w:rsid w:val="1EEE6A7A"/>
    <w:rsid w:val="1F732730"/>
    <w:rsid w:val="21660DB5"/>
    <w:rsid w:val="21BD0168"/>
    <w:rsid w:val="224A4176"/>
    <w:rsid w:val="23133129"/>
    <w:rsid w:val="238F4F70"/>
    <w:rsid w:val="259304DA"/>
    <w:rsid w:val="26AB0A0E"/>
    <w:rsid w:val="26E83044"/>
    <w:rsid w:val="28715EA3"/>
    <w:rsid w:val="297A7E50"/>
    <w:rsid w:val="297E6A44"/>
    <w:rsid w:val="29E56B2C"/>
    <w:rsid w:val="2ADB2B70"/>
    <w:rsid w:val="2D3202E6"/>
    <w:rsid w:val="2DEF4F55"/>
    <w:rsid w:val="31532EF3"/>
    <w:rsid w:val="31C21966"/>
    <w:rsid w:val="33AD0909"/>
    <w:rsid w:val="33B622ED"/>
    <w:rsid w:val="34305176"/>
    <w:rsid w:val="35125A4F"/>
    <w:rsid w:val="35BE0D10"/>
    <w:rsid w:val="397D4315"/>
    <w:rsid w:val="39E7483E"/>
    <w:rsid w:val="3A076F56"/>
    <w:rsid w:val="3AD153F6"/>
    <w:rsid w:val="3CDA54FF"/>
    <w:rsid w:val="3DEE320F"/>
    <w:rsid w:val="3EF9184B"/>
    <w:rsid w:val="3FE93733"/>
    <w:rsid w:val="41CE6395"/>
    <w:rsid w:val="435669DF"/>
    <w:rsid w:val="43924AB3"/>
    <w:rsid w:val="445C47C5"/>
    <w:rsid w:val="45D92ED6"/>
    <w:rsid w:val="46392C4B"/>
    <w:rsid w:val="464E6D79"/>
    <w:rsid w:val="46B860EA"/>
    <w:rsid w:val="478D51F2"/>
    <w:rsid w:val="49466534"/>
    <w:rsid w:val="494A4CDE"/>
    <w:rsid w:val="4B952C17"/>
    <w:rsid w:val="4F471CD3"/>
    <w:rsid w:val="540D1C52"/>
    <w:rsid w:val="54655EB1"/>
    <w:rsid w:val="552E7AC6"/>
    <w:rsid w:val="56B066A9"/>
    <w:rsid w:val="57751153"/>
    <w:rsid w:val="595121DC"/>
    <w:rsid w:val="5B622969"/>
    <w:rsid w:val="5C2D4AF7"/>
    <w:rsid w:val="5C6342E9"/>
    <w:rsid w:val="5CC65462"/>
    <w:rsid w:val="5D7D0A39"/>
    <w:rsid w:val="5DD0732C"/>
    <w:rsid w:val="5E114B41"/>
    <w:rsid w:val="5EC463F1"/>
    <w:rsid w:val="5EFD29B4"/>
    <w:rsid w:val="5F1A65FC"/>
    <w:rsid w:val="604221BC"/>
    <w:rsid w:val="60D91B68"/>
    <w:rsid w:val="60EE1020"/>
    <w:rsid w:val="61675414"/>
    <w:rsid w:val="62671123"/>
    <w:rsid w:val="653D2AD9"/>
    <w:rsid w:val="65DE56BD"/>
    <w:rsid w:val="69675B2B"/>
    <w:rsid w:val="6C037C5F"/>
    <w:rsid w:val="6D3459B6"/>
    <w:rsid w:val="6D3A4CC3"/>
    <w:rsid w:val="71C12F4C"/>
    <w:rsid w:val="75A25F68"/>
    <w:rsid w:val="75FF6051"/>
    <w:rsid w:val="763D431E"/>
    <w:rsid w:val="76D4652F"/>
    <w:rsid w:val="773A27AF"/>
    <w:rsid w:val="77E44C96"/>
    <w:rsid w:val="78CF04BF"/>
    <w:rsid w:val="78D253D6"/>
    <w:rsid w:val="794F31C7"/>
    <w:rsid w:val="7A374A96"/>
    <w:rsid w:val="7B571EEA"/>
    <w:rsid w:val="7CA02C0C"/>
    <w:rsid w:val="7CEA23C5"/>
    <w:rsid w:val="7D421E56"/>
    <w:rsid w:val="7D6A66D4"/>
    <w:rsid w:val="7D9B0EC4"/>
    <w:rsid w:val="7DC00DDC"/>
    <w:rsid w:val="7E9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38F40D-828B-44F0-B08B-01DAF9B6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rFonts w:ascii="Calibri" w:hAnsi="Calibri" w:cs="宋体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Calibri" w:hAnsi="Calibri" w:cs="宋体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Calibri" w:hAnsi="Calibri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dpaa.cn/userfiles/file/2017%E5%B9%B4%E5%B9%BF%E5%B7%9E%E8%80%83%E7%82%B9%E8%80%83%E5%89%8D%E5%9F%B9%E8%AE%AD%E7%8F%AD%E6%8A%A5%E5%90%8D%E5%9B%9E%E6%89%A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江耀纯-深圳新创友知识产权</dc:creator>
  <cp:lastModifiedBy>木 木</cp:lastModifiedBy>
  <cp:revision>7</cp:revision>
  <cp:lastPrinted>2019-07-22T02:14:00Z</cp:lastPrinted>
  <dcterms:created xsi:type="dcterms:W3CDTF">2022-07-16T08:43:00Z</dcterms:created>
  <dcterms:modified xsi:type="dcterms:W3CDTF">2022-08-05T07:56:00Z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FF5261CE84A547CAAEE384EDC9F1536A</vt:lpwstr>
  </property>
</Properties>
</file>